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00EDA" w14:textId="58FA02AA" w:rsidR="00E23172" w:rsidRDefault="00E23172" w:rsidP="00E23172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สิ่งที่ส่งมาด้วย 6</w:t>
      </w:r>
    </w:p>
    <w:p w14:paraId="17246CE0" w14:textId="77777777" w:rsidR="00E23172" w:rsidRDefault="00E23172" w:rsidP="00E23172">
      <w:pPr>
        <w:pStyle w:val="a3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48D9D00A" w14:textId="77777777" w:rsidR="00E23172" w:rsidRDefault="00E23172" w:rsidP="007279EF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73DC30A6" w14:textId="1E98D715" w:rsidR="00BA6629" w:rsidRDefault="005711B9" w:rsidP="007279E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0234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43200" wp14:editId="5BC4A0C5">
                <wp:simplePos x="0" y="0"/>
                <wp:positionH relativeFrom="column">
                  <wp:posOffset>5094023</wp:posOffset>
                </wp:positionH>
                <wp:positionV relativeFrom="paragraph">
                  <wp:posOffset>-343748</wp:posOffset>
                </wp:positionV>
                <wp:extent cx="1207826" cy="285293"/>
                <wp:effectExtent l="0" t="0" r="11430" b="196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826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EF01D" w14:textId="798CFF02" w:rsidR="005711B9" w:rsidRPr="00356491" w:rsidRDefault="0082069A" w:rsidP="007B47B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แบบประเมิน</w:t>
                            </w:r>
                            <w:r w:rsidR="000054E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ตน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เอง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432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1.1pt;margin-top:-27.05pt;width:95.1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Al0fgIAAI0FAAAOAAAAZHJzL2Uyb0RvYy54bWysVEtv2zAMvg/YfxB0X524aZsGcYosRYcB&#10;RVssHXpWZCkRKouapMTOfv0o2Xl1vXTYRabMj69PJMc3TaXJRjivwBS0f9ajRBgOpTLLgv58vvsy&#10;pMQHZkqmwYiCboWnN5PPn8a1HYkcVqBL4Qg6MX5U24KuQrCjLPN8JSrmz8AKg0oJrmIBr26ZlY7V&#10;6L3SWd7rXWY1uNI64MJ7/HvbKukk+ZdS8PAopReB6IJibiGdLp2LeGaTMRstHbMrxbs02D9kUTFl&#10;MOje1S0LjKyd+stVpbgDDzKccagykFJxkWrAavq9N9XMV8yKVAuS4+2eJv//3PKHzdw+ORKar9Dg&#10;A0ZCautHHn/GehrpqvjFTAnqkcLtnjbRBMKjUd67GuaXlHDU5cOL/Po8uskO1tb58E1ARaJQUIfP&#10;kthim3sfWugOEoN50Kq8U1qnS2wFMdOObBg+og4pR3R+gtKG1AW9PL/oJccnuuh6b7/QjL926R2h&#10;0J82MZxITdOldWAiSWGrRcRo80NIospEyDs5Ms6F2eeZ0BElsaKPGHb4Q1YfMW7rQIsUGUzYG1fK&#10;gGtZOqW2fN1RK1s8vuFR3VEMzaLpOmQB5RYbx0E7U97yO4VE3zMfnpjDIcJewcUQHvGQGvB1oJMo&#10;WYH7/d7/iMfeRi0lNQ5lQf2vNXOCEv3dYNdf9weDOMXpMri4yvHijjWLY41ZVzPAlunjCrI8iREf&#10;9E6UDqoX3B/TGBVVzHCMXdCwE2ehXRW4f7iYThMI59aycG/mlkfXkd7YYM/NC3O2a/CAo/EAu/Fl&#10;ozd93mKjpYHpOoBUaQgiwS2rHfE482mMuv0Ul8rxPaEOW3TyBwAA//8DAFBLAwQUAAYACAAAACEA&#10;L/X6Qt4AAAAKAQAADwAAAGRycy9kb3ducmV2LnhtbEyPwU7DMAyG70h7h8iTuG3pqoHa0nQCNLhw&#10;YkOcvSZLIhqnSrKuvD3hBEfbn35/f7ub3cAmFaL1JGCzLoAp6r20pAV8HF9WFbCYkCQOnpSAbxVh&#10;1y1uWmykv9K7mg5JsxxCsUEBJqWx4Tz2RjmMaz8qyrezDw5THoPmMuA1h7uBl0Vxzx1ayh8MjurZ&#10;qP7rcHEC9k+61n2Fwewrae00f57f9KsQt8v58QFYUnP6g+FXP6tDl51O/kIyskFAVZRlRgWs7rYb&#10;YJmo63IL7JQ3dQm8a/n/Ct0PAAAA//8DAFBLAQItABQABgAIAAAAIQC2gziS/gAAAOEBAAATAAAA&#10;AAAAAAAAAAAAAAAAAABbQ29udGVudF9UeXBlc10ueG1sUEsBAi0AFAAGAAgAAAAhADj9If/WAAAA&#10;lAEAAAsAAAAAAAAAAAAAAAAALwEAAF9yZWxzLy5yZWxzUEsBAi0AFAAGAAgAAAAhADhACXR+AgAA&#10;jQUAAA4AAAAAAAAAAAAAAAAALgIAAGRycy9lMm9Eb2MueG1sUEsBAi0AFAAGAAgAAAAhAC/1+kLe&#10;AAAACgEAAA8AAAAAAAAAAAAAAAAA2AQAAGRycy9kb3ducmV2LnhtbFBLBQYAAAAABAAEAPMAAADj&#10;BQAAAAA=&#10;" fillcolor="white [3201]" strokeweight=".5pt">
                <v:textbox>
                  <w:txbxContent>
                    <w:p w14:paraId="153EF01D" w14:textId="798CFF02" w:rsidR="005711B9" w:rsidRPr="00356491" w:rsidRDefault="0082069A" w:rsidP="007B47B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แบบประเมิน</w:t>
                      </w:r>
                      <w:r w:rsidR="000054E7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ตน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เอง</w:t>
                      </w:r>
                    </w:p>
                  </w:txbxContent>
                </v:textbox>
              </v:shape>
            </w:pict>
          </mc:Fallback>
        </mc:AlternateContent>
      </w:r>
      <w:r w:rsidR="00806739" w:rsidRPr="0010234E">
        <w:rPr>
          <w:rFonts w:ascii="TH SarabunIT๙" w:hAnsi="TH SarabunIT๙" w:cs="TH SarabunIT๙"/>
          <w:b/>
          <w:bCs/>
          <w:sz w:val="32"/>
          <w:szCs w:val="32"/>
          <w:cs/>
        </w:rPr>
        <w:t>แบบตรวจสอบ</w:t>
      </w:r>
      <w:r w:rsidR="007279EF" w:rsidRPr="0010234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ตัวชี้วัดในการประเมินตามองค์ประกอบการย้ายข้าราชการครู</w:t>
      </w:r>
    </w:p>
    <w:p w14:paraId="0A53D1B4" w14:textId="7F584113" w:rsidR="007279EF" w:rsidRPr="0010234E" w:rsidRDefault="007279EF" w:rsidP="002E27E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0234E">
        <w:rPr>
          <w:rFonts w:ascii="TH SarabunIT๙" w:hAnsi="TH SarabunIT๙" w:cs="TH SarabunIT๙"/>
          <w:b/>
          <w:bCs/>
          <w:sz w:val="32"/>
          <w:szCs w:val="32"/>
          <w:cs/>
        </w:rPr>
        <w:t>และบุคลากรทางการศึกษา</w:t>
      </w:r>
      <w:r w:rsidR="00866D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D0716" w:rsidRPr="0010234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ตำแหน่งครู ประจำปี พ.ศ.256</w:t>
      </w:r>
      <w:r w:rsidR="00C44408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10234E" w:rsidRPr="0010234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66D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รอบที่ </w:t>
      </w:r>
      <w:r w:rsidR="00286C8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4CA092F9" w14:textId="77777777" w:rsidR="007279EF" w:rsidRPr="0010234E" w:rsidRDefault="007279EF" w:rsidP="007279E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0234E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</w:t>
      </w:r>
      <w:r w:rsidR="00590BAB" w:rsidRPr="0010234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พื้นที่การศึกษา</w:t>
      </w:r>
      <w:r w:rsidR="008154B5">
        <w:rPr>
          <w:rFonts w:ascii="TH SarabunIT๙" w:hAnsi="TH SarabunIT๙" w:cs="TH SarabunIT๙" w:hint="cs"/>
          <w:b/>
          <w:bCs/>
          <w:sz w:val="32"/>
          <w:szCs w:val="32"/>
          <w:cs/>
        </w:rPr>
        <w:t>มัธยมศึกษาสุรินทร์</w:t>
      </w:r>
    </w:p>
    <w:p w14:paraId="47333738" w14:textId="77777777" w:rsidR="007279EF" w:rsidRDefault="007279EF" w:rsidP="007279E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</w:t>
      </w:r>
    </w:p>
    <w:p w14:paraId="12DA343E" w14:textId="77777777" w:rsidR="005726DC" w:rsidRDefault="005726DC" w:rsidP="007279EF">
      <w:pPr>
        <w:pStyle w:val="a3"/>
        <w:rPr>
          <w:rFonts w:ascii="TH SarabunPSK" w:hAnsi="TH SarabunPSK" w:cs="TH SarabunPSK"/>
          <w:sz w:val="32"/>
          <w:szCs w:val="32"/>
        </w:rPr>
      </w:pPr>
      <w:r w:rsidRPr="00EE54CF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 </w:t>
      </w:r>
      <w:r w:rsidRPr="00EE54CF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 </w:t>
      </w:r>
      <w:r w:rsidRPr="00EE54CF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วิทยฐานะ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14:paraId="5812DA48" w14:textId="77777777" w:rsidR="005726DC" w:rsidRDefault="005726DC" w:rsidP="007279EF">
      <w:pPr>
        <w:pStyle w:val="a3"/>
        <w:rPr>
          <w:rFonts w:ascii="TH SarabunPSK" w:hAnsi="TH SarabunPSK" w:cs="TH SarabunPSK"/>
          <w:sz w:val="32"/>
          <w:szCs w:val="32"/>
        </w:rPr>
      </w:pPr>
      <w:r w:rsidRPr="00EE54CF">
        <w:rPr>
          <w:rFonts w:ascii="TH SarabunPSK" w:hAnsi="TH SarabunPSK" w:cs="TH SarabunPSK" w:hint="cs"/>
          <w:b/>
          <w:bCs/>
          <w:sz w:val="32"/>
          <w:szCs w:val="32"/>
          <w:cs/>
        </w:rPr>
        <w:t>อัตราเงินเดือน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EE54CF">
        <w:rPr>
          <w:rFonts w:ascii="TH SarabunPSK" w:hAnsi="TH SarabunPSK" w:cs="TH SarabunPSK" w:hint="cs"/>
          <w:b/>
          <w:bCs/>
          <w:sz w:val="32"/>
          <w:szCs w:val="32"/>
          <w:cs/>
        </w:rPr>
        <w:t>บาท  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 </w:t>
      </w:r>
      <w:r w:rsidR="008A13C0" w:rsidRPr="00EE54CF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</w:t>
      </w:r>
      <w:r w:rsidR="008A13C0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14:paraId="664CD8FE" w14:textId="77777777" w:rsidR="005726DC" w:rsidRDefault="008A13C0" w:rsidP="007279EF">
      <w:pPr>
        <w:pStyle w:val="a3"/>
        <w:rPr>
          <w:rFonts w:ascii="TH SarabunPSK" w:hAnsi="TH SarabunPSK" w:cs="TH SarabunPSK"/>
          <w:sz w:val="32"/>
          <w:szCs w:val="32"/>
        </w:rPr>
      </w:pPr>
      <w:r w:rsidRPr="00EE54CF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    </w:t>
      </w:r>
      <w:r w:rsidR="005726DC" w:rsidRPr="00EE54CF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สังกัดสำนักงานเขตพื้นที่การศึกษา</w:t>
      </w:r>
      <w:r w:rsidR="005726D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3D8F68FB" w14:textId="6BA3EF3A" w:rsidR="008D2977" w:rsidRPr="008D2977" w:rsidRDefault="008D2977" w:rsidP="008D2977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D2977">
        <w:rPr>
          <w:rFonts w:ascii="TH SarabunIT๙" w:hAnsi="TH SarabunIT๙" w:cs="TH SarabunIT๙"/>
          <w:sz w:val="32"/>
          <w:szCs w:val="32"/>
        </w:rPr>
        <w:t>(</w:t>
      </w:r>
      <w:r w:rsidRPr="008D2977">
        <w:rPr>
          <w:rFonts w:ascii="TH SarabunIT๙" w:hAnsi="TH SarabunIT๙" w:cs="TH SarabunIT๙"/>
          <w:sz w:val="32"/>
          <w:szCs w:val="32"/>
          <w:cs/>
        </w:rPr>
        <w:t>องค์ประกอบ/ตัวชี้วัด คะแนน และกรอบการพิจารณา ให้อ้างอิงจากหนังสือสำนักงานคณะกรรมการการศึกษา</w:t>
      </w:r>
      <w:r w:rsidR="00866D83">
        <w:rPr>
          <w:rFonts w:ascii="TH SarabunIT๙" w:hAnsi="TH SarabunIT๙" w:cs="TH SarabunIT๙"/>
          <w:sz w:val="32"/>
          <w:szCs w:val="32"/>
          <w:cs/>
        </w:rPr>
        <w:br/>
      </w:r>
      <w:r w:rsidRPr="008D2977">
        <w:rPr>
          <w:rFonts w:ascii="TH SarabunIT๙" w:hAnsi="TH SarabunIT๙" w:cs="TH SarabunIT๙"/>
          <w:sz w:val="32"/>
          <w:szCs w:val="32"/>
          <w:cs/>
        </w:rPr>
        <w:t xml:space="preserve">ขั้นพื้นฐาน ด่วนที่สุด ที่ ศธ </w:t>
      </w:r>
      <w:r w:rsidRPr="008D2977">
        <w:rPr>
          <w:rFonts w:ascii="TH SarabunIT๙" w:hAnsi="TH SarabunIT๙" w:cs="TH SarabunIT๙"/>
          <w:sz w:val="32"/>
          <w:szCs w:val="32"/>
        </w:rPr>
        <w:t>04009/</w:t>
      </w:r>
      <w:r w:rsidRPr="008D2977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="00C44408">
        <w:rPr>
          <w:rFonts w:ascii="TH SarabunIT๙" w:hAnsi="TH SarabunIT๙" w:cs="TH SarabunIT๙" w:hint="cs"/>
          <w:sz w:val="32"/>
          <w:szCs w:val="32"/>
          <w:cs/>
        </w:rPr>
        <w:t>51307</w:t>
      </w:r>
      <w:r w:rsidRPr="008D2977">
        <w:rPr>
          <w:rFonts w:ascii="TH SarabunIT๙" w:hAnsi="TH SarabunIT๙" w:cs="TH SarabunIT๙"/>
          <w:sz w:val="32"/>
          <w:szCs w:val="32"/>
        </w:rPr>
        <w:t xml:space="preserve"> </w:t>
      </w:r>
      <w:r w:rsidRPr="008D2977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C44408">
        <w:rPr>
          <w:rFonts w:ascii="TH SarabunIT๙" w:hAnsi="TH SarabunIT๙" w:cs="TH SarabunIT๙" w:hint="cs"/>
          <w:sz w:val="32"/>
          <w:szCs w:val="32"/>
          <w:cs/>
        </w:rPr>
        <w:t>25 ธันวาคม 2568</w:t>
      </w:r>
      <w:r w:rsidRPr="008D2977">
        <w:rPr>
          <w:rFonts w:ascii="TH SarabunIT๙" w:hAnsi="TH SarabunIT๙" w:cs="TH SarabunIT๙"/>
          <w:sz w:val="32"/>
          <w:szCs w:val="32"/>
        </w:rPr>
        <w:t>)</w:t>
      </w:r>
    </w:p>
    <w:tbl>
      <w:tblPr>
        <w:tblStyle w:val="a4"/>
        <w:tblW w:w="10491" w:type="dxa"/>
        <w:tblInd w:w="-431" w:type="dxa"/>
        <w:tblLook w:val="04A0" w:firstRow="1" w:lastRow="0" w:firstColumn="1" w:lastColumn="0" w:noHBand="0" w:noVBand="1"/>
      </w:tblPr>
      <w:tblGrid>
        <w:gridCol w:w="426"/>
        <w:gridCol w:w="5608"/>
        <w:gridCol w:w="1130"/>
        <w:gridCol w:w="3327"/>
      </w:tblGrid>
      <w:tr w:rsidR="00686EB6" w:rsidRPr="00DD693C" w14:paraId="33EC2454" w14:textId="77777777" w:rsidTr="00960FE5">
        <w:trPr>
          <w:tblHeader/>
        </w:trPr>
        <w:tc>
          <w:tcPr>
            <w:tcW w:w="426" w:type="dxa"/>
            <w:tcBorders>
              <w:bottom w:val="single" w:sz="4" w:space="0" w:color="auto"/>
            </w:tcBorders>
          </w:tcPr>
          <w:p w14:paraId="416760B7" w14:textId="77777777" w:rsidR="00E44B33" w:rsidRPr="00DD693C" w:rsidRDefault="002E27E6" w:rsidP="002A32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D6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70" w:type="dxa"/>
          </w:tcPr>
          <w:p w14:paraId="35F629B1" w14:textId="77777777" w:rsidR="00E44B33" w:rsidRPr="00DD693C" w:rsidRDefault="002E27E6" w:rsidP="002A32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D6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องค์ประกอบ/ตัวชี้วัด</w:t>
            </w:r>
          </w:p>
        </w:tc>
        <w:tc>
          <w:tcPr>
            <w:tcW w:w="1134" w:type="dxa"/>
          </w:tcPr>
          <w:p w14:paraId="3FAA43A4" w14:textId="77777777" w:rsidR="00E44B33" w:rsidRPr="00DD693C" w:rsidRDefault="002E27E6" w:rsidP="002A32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6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</w:t>
            </w:r>
            <w:r w:rsidR="00E44B33" w:rsidRPr="00DD6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3261" w:type="dxa"/>
          </w:tcPr>
          <w:p w14:paraId="01F1CA57" w14:textId="77777777" w:rsidR="00E44B33" w:rsidRPr="00DD693C" w:rsidRDefault="002E27E6" w:rsidP="002A32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6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ระบุหลักฐานอ้างอิง (หน้า)</w:t>
            </w:r>
          </w:p>
        </w:tc>
      </w:tr>
      <w:tr w:rsidR="00613D10" w14:paraId="7EF7D1FB" w14:textId="77777777" w:rsidTr="00960FE5">
        <w:tc>
          <w:tcPr>
            <w:tcW w:w="426" w:type="dxa"/>
          </w:tcPr>
          <w:p w14:paraId="053A7141" w14:textId="77777777" w:rsidR="00613D10" w:rsidRPr="00D7722C" w:rsidRDefault="00613D10" w:rsidP="004814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  <w:p w14:paraId="2E1780B7" w14:textId="77777777"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56B1A580" w14:textId="77777777"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7827021A" w14:textId="77777777"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0B88A126" w14:textId="77777777"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139AF278" w14:textId="77777777" w:rsidR="00613D10" w:rsidRDefault="00613D10" w:rsidP="00DD6EA0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62CC97E8" w14:textId="77777777" w:rsidR="00613D10" w:rsidRPr="00D7722C" w:rsidRDefault="00613D10" w:rsidP="008D6F0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</w:tcPr>
          <w:p w14:paraId="5DEC8269" w14:textId="4717A0F3" w:rsidR="00613D10" w:rsidRDefault="004F2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เหตุผลในการขอย้าย</w:t>
            </w:r>
          </w:p>
          <w:p w14:paraId="3F1F7EA1" w14:textId="284D9539" w:rsidR="00C44408" w:rsidRDefault="00BA6629" w:rsidP="00C444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444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ดูแลบิดา มารดา/อยู่รวมคู่สมรส</w:t>
            </w:r>
          </w:p>
          <w:p w14:paraId="2F18A10E" w14:textId="70B2EA2E" w:rsidR="004F2321" w:rsidRPr="004F2321" w:rsidRDefault="00C44408" w:rsidP="002E27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4F2321" w:rsidRPr="004F23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กลับภูมิลำเนา</w:t>
            </w:r>
          </w:p>
          <w:p w14:paraId="234F8BD0" w14:textId="0F6C0619" w:rsidR="00613D10" w:rsidRDefault="004F2321" w:rsidP="002E27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C444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.๑) มีภูมิลำเนาอยู่หรือเคยอยู่ในอำเภอเดียวกันกับสถานศึกษาที่ขอย้าย</w:t>
            </w:r>
          </w:p>
          <w:p w14:paraId="1502D5C6" w14:textId="436279DB" w:rsidR="004F2321" w:rsidRDefault="004F2321" w:rsidP="002E27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BA66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444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.๒) มีภูมิลำเนาอยู่หรือเคยอยู่ในจังหวัดเดียวกันกับสถานศึกษาที่ขอย้าย</w:t>
            </w:r>
          </w:p>
          <w:p w14:paraId="785A74FF" w14:textId="77777777" w:rsidR="004F2321" w:rsidRDefault="004F2321" w:rsidP="002E27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๓) เหตุผลอื่น</w:t>
            </w:r>
          </w:p>
          <w:p w14:paraId="3DD5431A" w14:textId="53FBA7A0" w:rsidR="004F2321" w:rsidRPr="00E44B33" w:rsidRDefault="004F2321" w:rsidP="002E27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97C1F6D" w14:textId="40B27243" w:rsidR="00613D10" w:rsidRPr="007B3764" w:rsidRDefault="00613D10" w:rsidP="00F911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="00C444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 w:rsidRPr="007B37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14:paraId="2FBB67DA" w14:textId="24CB1BFE" w:rsidR="00613D10" w:rsidRDefault="00C44408" w:rsidP="00C444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  <w:p w14:paraId="046C6D0E" w14:textId="77777777" w:rsidR="004F2321" w:rsidRDefault="004F2321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8BEBC3" w14:textId="0FB7D4C1" w:rsidR="00613D10" w:rsidRDefault="00C44408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  <w:p w14:paraId="78CFC937" w14:textId="77777777" w:rsidR="004F2321" w:rsidRDefault="004F2321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F4152C" w14:textId="094D2429" w:rsidR="00613D10" w:rsidRDefault="00C44408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  <w:p w14:paraId="3E99EAEE" w14:textId="77777777" w:rsidR="005E5185" w:rsidRDefault="005E5185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DD1839" w14:textId="17E17032" w:rsidR="00613D10" w:rsidRDefault="00C44408" w:rsidP="00F911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261" w:type="dxa"/>
          </w:tcPr>
          <w:p w14:paraId="76F6F102" w14:textId="77777777" w:rsidR="00613D10" w:rsidRPr="00737DAA" w:rsidRDefault="00613D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7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เอกสารอ้างอิง ได้แก่</w:t>
            </w:r>
          </w:p>
          <w:p w14:paraId="7A88E3AB" w14:textId="36307814" w:rsidR="00613D10" w:rsidRDefault="00613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  <w:r w:rsidR="00C444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  <w:p w14:paraId="1D58B685" w14:textId="77777777" w:rsidR="00C44408" w:rsidRDefault="00C44408" w:rsidP="00C444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388784AA" w14:textId="77777777" w:rsidR="00C44408" w:rsidRDefault="00C44408" w:rsidP="00C444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7AA5BA10" w14:textId="77777777" w:rsidR="00C44408" w:rsidRDefault="00C44408" w:rsidP="00C444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0919D597" w14:textId="77777777" w:rsidR="00C44408" w:rsidRDefault="00C44408" w:rsidP="00C444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0795A844" w14:textId="77777777" w:rsidR="00C44408" w:rsidRDefault="00C44408" w:rsidP="00C444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577A03FC" w14:textId="4B1DFCF8" w:rsidR="00613D10" w:rsidRPr="00E44B33" w:rsidRDefault="00613D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</w:t>
            </w:r>
            <w:r w:rsidR="00346F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.................)</w:t>
            </w:r>
          </w:p>
        </w:tc>
      </w:tr>
      <w:tr w:rsidR="00960FE5" w14:paraId="6E60A253" w14:textId="77777777" w:rsidTr="00960FE5">
        <w:tc>
          <w:tcPr>
            <w:tcW w:w="426" w:type="dxa"/>
          </w:tcPr>
          <w:p w14:paraId="39BBB6BA" w14:textId="1494AEE2" w:rsidR="00960FE5" w:rsidRDefault="00960FE5" w:rsidP="00AC1E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670" w:type="dxa"/>
          </w:tcPr>
          <w:p w14:paraId="715DC6D9" w14:textId="77777777" w:rsidR="00960FE5" w:rsidRPr="005F7921" w:rsidRDefault="00960FE5" w:rsidP="00AC1E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3A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สภาพความยากลำบากในการปฏิบัติงานในสถานศึกษาปัจจุบัน</w:t>
            </w:r>
          </w:p>
          <w:p w14:paraId="56B17997" w14:textId="77777777" w:rsidR="00191E49" w:rsidRDefault="00960FE5" w:rsidP="00AC1E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ตั้งอยู่ในพื้นที่พิเศษตามประกาศ</w:t>
            </w:r>
            <w:r w:rsidR="00191E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สพฐ.</w:t>
            </w:r>
            <w:r w:rsidR="00DD69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A1019A4" w14:textId="78BED902" w:rsidR="00DD693C" w:rsidRDefault="00191E49" w:rsidP="00AC1E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960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หรือประกาศ</w:t>
            </w:r>
            <w:r w:rsidR="00BA66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0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ก.ค.ศ.</w:t>
            </w:r>
            <w:r w:rsidR="00DD693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5A26566" w14:textId="16FCBF37" w:rsidR="00960FE5" w:rsidRDefault="00DD693C" w:rsidP="00AC1E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หรือประกาศกระทรวงการคลัง</w:t>
            </w:r>
          </w:p>
          <w:p w14:paraId="3218C98E" w14:textId="77777777" w:rsidR="00960FE5" w:rsidRDefault="00960FE5" w:rsidP="00AC1E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ตั้งอยู่ในพื้นที่ปกติ</w:t>
            </w:r>
          </w:p>
          <w:p w14:paraId="1D5BB5AD" w14:textId="139C1B64" w:rsidR="00854A5E" w:rsidRDefault="00854A5E" w:rsidP="00AC1E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(สามารถดาวน์โหลดเอกสารได้จากเว็บไซต์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www.cgd.go.th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7BF91BB5" w14:textId="243BD12C" w:rsidR="00960FE5" w:rsidRPr="00DD693C" w:rsidRDefault="00960FE5" w:rsidP="00AC1E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EA8E7C4" w14:textId="77777777" w:rsidR="00960FE5" w:rsidRDefault="00960FE5" w:rsidP="00AC1E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(10</w:t>
            </w:r>
            <w:r w:rsidRPr="000A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14:paraId="50D00B2A" w14:textId="77777777" w:rsidR="00960FE5" w:rsidRDefault="00960FE5" w:rsidP="00AC1E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10 </w:t>
            </w:r>
          </w:p>
          <w:p w14:paraId="5849369A" w14:textId="77777777" w:rsidR="00960FE5" w:rsidRDefault="00960FE5" w:rsidP="00AC1E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7D9EA4" w14:textId="77777777" w:rsidR="00C44408" w:rsidRDefault="00C44408" w:rsidP="00AC1E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C0A4D0" w14:textId="569B9197" w:rsidR="00960FE5" w:rsidRDefault="00C44408" w:rsidP="00AC1E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960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61" w:type="dxa"/>
          </w:tcPr>
          <w:p w14:paraId="787F847E" w14:textId="77777777" w:rsidR="00960FE5" w:rsidRPr="00737DAA" w:rsidRDefault="00960FE5" w:rsidP="00AC1E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7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เอกสารอ้างอิงได้แก่</w:t>
            </w:r>
          </w:p>
          <w:p w14:paraId="4C5D14EF" w14:textId="77777777" w:rsidR="00C44408" w:rsidRDefault="00C44408" w:rsidP="00C444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11A0A52E" w14:textId="77777777" w:rsidR="00C44408" w:rsidRDefault="00C44408" w:rsidP="00C444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4A356D89" w14:textId="77777777" w:rsidR="00C44408" w:rsidRDefault="00C44408" w:rsidP="00C444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021E4B91" w14:textId="77777777" w:rsidR="00C44408" w:rsidRDefault="00C44408" w:rsidP="00C444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20473AEF" w14:textId="77777777" w:rsidR="00960FE5" w:rsidRDefault="00346F5E" w:rsidP="00AC1E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(หน้าที่...............................................)</w:t>
            </w:r>
          </w:p>
          <w:p w14:paraId="4F0ADA2C" w14:textId="70F6F35C" w:rsidR="00346F5E" w:rsidRDefault="00346F5E" w:rsidP="00AC1E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60FE5" w14:paraId="474AD2EA" w14:textId="77777777" w:rsidTr="00960FE5">
        <w:tc>
          <w:tcPr>
            <w:tcW w:w="426" w:type="dxa"/>
          </w:tcPr>
          <w:p w14:paraId="174F2AA7" w14:textId="77777777" w:rsidR="00960FE5" w:rsidRDefault="00960FE5" w:rsidP="00AC1E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670" w:type="dxa"/>
          </w:tcPr>
          <w:p w14:paraId="532413BF" w14:textId="77777777" w:rsidR="00960FE5" w:rsidRPr="000A092E" w:rsidRDefault="00960FE5" w:rsidP="00AC1EDC">
            <w:pPr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Pr="000A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ปฏิบัติหน้าที่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สอน</w:t>
            </w:r>
            <w:r w:rsidRPr="000A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ในสถานศึกษาปัจจุบัน</w:t>
            </w:r>
          </w:p>
          <w:p w14:paraId="2A166061" w14:textId="77777777" w:rsidR="00960FE5" w:rsidRDefault="00960FE5" w:rsidP="00AC1E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ตั้งแต่ 10 ปี ขึ้นไป</w:t>
            </w:r>
          </w:p>
          <w:p w14:paraId="377C227C" w14:textId="77777777" w:rsidR="00960FE5" w:rsidRDefault="00960FE5" w:rsidP="00AC1E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ตั้งแต่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 ปี</w:t>
            </w:r>
          </w:p>
        </w:tc>
        <w:tc>
          <w:tcPr>
            <w:tcW w:w="1134" w:type="dxa"/>
          </w:tcPr>
          <w:p w14:paraId="3043C032" w14:textId="77777777" w:rsidR="00960FE5" w:rsidRDefault="00960FE5" w:rsidP="00AC1E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(10)</w:t>
            </w:r>
          </w:p>
          <w:p w14:paraId="32310D24" w14:textId="77777777" w:rsidR="00960FE5" w:rsidRDefault="00960FE5" w:rsidP="00AC1E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79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1ED1E2CA" w14:textId="77777777" w:rsidR="00960FE5" w:rsidRPr="005F7921" w:rsidRDefault="00960FE5" w:rsidP="00AC1E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(ปีละ 1 คะแนน)</w:t>
            </w:r>
          </w:p>
        </w:tc>
        <w:tc>
          <w:tcPr>
            <w:tcW w:w="3261" w:type="dxa"/>
          </w:tcPr>
          <w:p w14:paraId="74F62883" w14:textId="77777777" w:rsidR="00960FE5" w:rsidRPr="00737DAA" w:rsidRDefault="00960FE5" w:rsidP="00AC1E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7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เอกสารอ้างอิง ได้แก่</w:t>
            </w:r>
          </w:p>
          <w:p w14:paraId="292D41C5" w14:textId="77777777" w:rsidR="00C44408" w:rsidRDefault="00C44408" w:rsidP="00C444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7234E45D" w14:textId="6B719561" w:rsidR="00960FE5" w:rsidRDefault="00BA6629" w:rsidP="00AC1E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 ............................................................ ............................................................ ............................................................ ............................................................ </w:t>
            </w:r>
            <w:r w:rsidR="00346F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(หน้าที่...............................................)</w:t>
            </w:r>
            <w:r w:rsidR="00960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ตั้งแต่วันที่.......เดือน.......</w:t>
            </w:r>
            <w:r w:rsidR="00346F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960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....ปี.......</w:t>
            </w:r>
            <w:r w:rsidR="00346F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960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....ถึงวันที่...</w:t>
            </w:r>
            <w:r w:rsidR="00894D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960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..เดือน.........</w:t>
            </w:r>
            <w:r w:rsidR="00346F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960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...ปี.............</w:t>
            </w:r>
          </w:p>
          <w:p w14:paraId="79136030" w14:textId="1513C81D" w:rsidR="00960FE5" w:rsidRDefault="00960FE5" w:rsidP="00AC1E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รวมระยะเวลา.....</w:t>
            </w:r>
            <w:r w:rsidR="00346F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......ปี.............เดือน</w:t>
            </w:r>
          </w:p>
          <w:p w14:paraId="7229C3D6" w14:textId="77777777" w:rsidR="00346F5E" w:rsidRDefault="00346F5E" w:rsidP="00AC1E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B1EDC" w14:paraId="46AE0466" w14:textId="77777777" w:rsidTr="00960FE5">
        <w:tc>
          <w:tcPr>
            <w:tcW w:w="426" w:type="dxa"/>
          </w:tcPr>
          <w:p w14:paraId="28D5A94A" w14:textId="6F5BF18F" w:rsidR="00AB1EDC" w:rsidRDefault="00AB1EDC" w:rsidP="00DD6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0" w:name="_Hlk155731348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5670" w:type="dxa"/>
          </w:tcPr>
          <w:p w14:paraId="2798FCC8" w14:textId="4BFCD0F9" w:rsidR="00AB1EDC" w:rsidRDefault="00AB1EDC" w:rsidP="00F91108">
            <w:pPr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ภาระ</w:t>
            </w:r>
            <w:r w:rsidR="00503F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ของข้าราชการครูและบุคลากรทางการศึกษา</w:t>
            </w:r>
          </w:p>
          <w:p w14:paraId="604F993B" w14:textId="77777777" w:rsidR="00AB1EDC" w:rsidRDefault="00AB1EDC" w:rsidP="00F91108">
            <w:pPr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๔.๑ ภาระงานการสอน</w:t>
            </w:r>
          </w:p>
          <w:p w14:paraId="08DE3967" w14:textId="77777777" w:rsidR="00426369" w:rsidRDefault="00AB1EDC" w:rsidP="00F91108">
            <w:pPr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๔.๑.๑ ระดับการศึกษาปฐมวัย</w:t>
            </w:r>
          </w:p>
          <w:p w14:paraId="47467AAB" w14:textId="77777777" w:rsidR="00426369" w:rsidRDefault="00426369" w:rsidP="00F9110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AB1EDC" w:rsidRPr="00AB1E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ภาระงานตั้งแต่ ๑๔ ชั่วโมง</w:t>
            </w:r>
            <w:r w:rsidR="00AB1E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ขึ้นไป/สัปดาห์</w:t>
            </w:r>
          </w:p>
          <w:p w14:paraId="3D84F7F8" w14:textId="771160E9" w:rsidR="00AB1EDC" w:rsidRPr="00426369" w:rsidRDefault="00426369" w:rsidP="00F91108">
            <w:pPr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AB1E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๒) ภาระงานน้อยกว่า ๑๔ ชั่วโมง/สัปดาห์</w:t>
            </w:r>
          </w:p>
          <w:p w14:paraId="7AAD1DBE" w14:textId="77777777" w:rsidR="00426369" w:rsidRDefault="00AB1EDC" w:rsidP="00F91108">
            <w:pPr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B1E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๔.๑.๒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ระดับการศึกษาประถมศึกษา/มัธยมศึกษา</w:t>
            </w:r>
          </w:p>
          <w:p w14:paraId="40B2B0C7" w14:textId="77777777" w:rsidR="00426369" w:rsidRDefault="00426369" w:rsidP="00F9110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AB1E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ภาระงานตั้งแต่ ๒๐ ชั่วโมงขึ้นไป/สัปดาห์</w:t>
            </w:r>
          </w:p>
          <w:p w14:paraId="45AB5358" w14:textId="445FC043" w:rsidR="00CA6ACA" w:rsidRPr="00426369" w:rsidRDefault="00426369" w:rsidP="00F91108">
            <w:pPr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AB1E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๒) ภาระงานน้อยกว่า ๒๐ ชั่วโมง</w:t>
            </w:r>
            <w:r w:rsidR="000F7A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/สัปดาห์</w:t>
            </w:r>
          </w:p>
          <w:p w14:paraId="57D13593" w14:textId="77777777" w:rsidR="000F7AF0" w:rsidRDefault="000F7AF0" w:rsidP="00F91108">
            <w:pPr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F7A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๔.๑.๓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ประเภทการศึกษาพิเศษ</w:t>
            </w:r>
          </w:p>
          <w:p w14:paraId="1BF896B5" w14:textId="7D098973" w:rsidR="000F7AF0" w:rsidRDefault="000F7AF0" w:rsidP="00F91108">
            <w:pPr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4263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๔.๑.๓.๑ เฉพาะความพิการ และศูนย์การศึกษาพิเศษ</w:t>
            </w:r>
          </w:p>
          <w:p w14:paraId="5BF63AC3" w14:textId="63BBF435" w:rsidR="000F7AF0" w:rsidRDefault="000F7AF0" w:rsidP="00F9110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03F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4263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503F10" w:rsidRPr="00503F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๑) </w:t>
            </w:r>
            <w:r w:rsidR="00503F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ภาระงานตั้งแต่ ๑๔ ชั่วโมงขึ้นไป/สัปดาห์</w:t>
            </w:r>
          </w:p>
          <w:p w14:paraId="52FEB7F7" w14:textId="2F6EBE79" w:rsidR="00503F10" w:rsidRDefault="00503F10" w:rsidP="00F9110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4263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๓) ภาระงานน้อยกว่า ๑๔ ชั่วโมง/สัปดาห์</w:t>
            </w:r>
          </w:p>
          <w:p w14:paraId="70E3103C" w14:textId="5C97B146" w:rsidR="00503F10" w:rsidRDefault="00503F10" w:rsidP="00F91108">
            <w:pPr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4263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03F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๔.๑.๓.๒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การศึกษาสงเคราะห์ และราชประชานุเคราะห์</w:t>
            </w:r>
          </w:p>
          <w:p w14:paraId="5E529E35" w14:textId="19FEBA3D" w:rsidR="00503F10" w:rsidRDefault="00503F10" w:rsidP="00F9110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03F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4263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503F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ภาระงานตั้งแต่ ๒๐ ชั่วโมงขึ้นไป/สัปดาห์</w:t>
            </w:r>
          </w:p>
          <w:p w14:paraId="27CC3F9F" w14:textId="5B5FC492" w:rsidR="00503F10" w:rsidRPr="00503F10" w:rsidRDefault="00503F10" w:rsidP="00F91108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4263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263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๒) ภาระงานน้อยกว่า ๒๐ ชั่วโมง/สัปดาห์</w:t>
            </w:r>
          </w:p>
        </w:tc>
        <w:tc>
          <w:tcPr>
            <w:tcW w:w="1134" w:type="dxa"/>
          </w:tcPr>
          <w:p w14:paraId="6C82C80F" w14:textId="77777777" w:rsidR="00AB1EDC" w:rsidRDefault="00CA6ACA" w:rsidP="00613D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๒๐)</w:t>
            </w:r>
          </w:p>
          <w:p w14:paraId="417B8D48" w14:textId="77777777" w:rsidR="00CA6ACA" w:rsidRDefault="00CA6ACA" w:rsidP="00613D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49DF2B41" w14:textId="77777777" w:rsidR="00CA6ACA" w:rsidRDefault="00CA6ACA" w:rsidP="00613D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9971C87" w14:textId="77777777" w:rsidR="00CA6ACA" w:rsidRDefault="00CA6ACA" w:rsidP="00613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6A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  <w:p w14:paraId="1C61BEA5" w14:textId="77777777" w:rsidR="00CA6ACA" w:rsidRDefault="00CA6ACA" w:rsidP="00613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  <w:p w14:paraId="3DF552DB" w14:textId="77777777" w:rsidR="00CA6ACA" w:rsidRDefault="00CA6ACA" w:rsidP="00613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830C7F" w14:textId="77777777" w:rsidR="00CA6ACA" w:rsidRDefault="00CA6ACA" w:rsidP="00613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  <w:p w14:paraId="78B87009" w14:textId="77777777" w:rsidR="00CA6ACA" w:rsidRDefault="00CA6ACA" w:rsidP="00613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  <w:p w14:paraId="78062904" w14:textId="66D8934B" w:rsidR="00CA6ACA" w:rsidRDefault="00CA6ACA" w:rsidP="00CF045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9784FB" w14:textId="77777777" w:rsidR="00CF0459" w:rsidRDefault="00CF0459" w:rsidP="00CF045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E50E02" w14:textId="77777777" w:rsidR="00CA6ACA" w:rsidRDefault="00CA6ACA" w:rsidP="00613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  <w:p w14:paraId="7315AD99" w14:textId="77777777" w:rsidR="00CA6ACA" w:rsidRDefault="00CA6ACA" w:rsidP="00613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  <w:p w14:paraId="3D54910F" w14:textId="77777777" w:rsidR="00CA6ACA" w:rsidRDefault="00CA6ACA" w:rsidP="00613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86047C" w14:textId="77777777" w:rsidR="00CA6ACA" w:rsidRDefault="00CA6ACA" w:rsidP="00613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  <w:p w14:paraId="61B17207" w14:textId="0766DEEB" w:rsidR="00CA6ACA" w:rsidRPr="00CA6ACA" w:rsidRDefault="00CA6ACA" w:rsidP="00613D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3261" w:type="dxa"/>
          </w:tcPr>
          <w:p w14:paraId="235D63CF" w14:textId="77777777" w:rsidR="00503F10" w:rsidRPr="00737DAA" w:rsidRDefault="00503F10" w:rsidP="00503F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7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เอกสารอ้างอิง ได้แก่</w:t>
            </w:r>
          </w:p>
          <w:p w14:paraId="002AC985" w14:textId="77777777" w:rsidR="00346F5E" w:rsidRDefault="00346F5E" w:rsidP="00346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62FBDD19" w14:textId="77777777" w:rsidR="00346F5E" w:rsidRDefault="00346F5E" w:rsidP="00346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755AD780" w14:textId="77777777" w:rsidR="00346F5E" w:rsidRDefault="00346F5E" w:rsidP="00346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5659CF99" w14:textId="77777777" w:rsidR="00346F5E" w:rsidRDefault="00346F5E" w:rsidP="00346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6BFFC86C" w14:textId="77777777" w:rsidR="00346F5E" w:rsidRDefault="00346F5E" w:rsidP="00346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5A11AD03" w14:textId="77777777" w:rsidR="00346F5E" w:rsidRDefault="00346F5E" w:rsidP="00346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2F10B7E5" w14:textId="77777777" w:rsidR="00346F5E" w:rsidRDefault="00346F5E" w:rsidP="00346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67ABA59F" w14:textId="77777777" w:rsidR="00346F5E" w:rsidRDefault="00346F5E" w:rsidP="00346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3BBB99C5" w14:textId="77777777" w:rsidR="00346F5E" w:rsidRDefault="00346F5E" w:rsidP="00346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50D491F4" w14:textId="77777777" w:rsidR="00346F5E" w:rsidRDefault="00346F5E" w:rsidP="00346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2FA76908" w14:textId="77777777" w:rsidR="00346F5E" w:rsidRDefault="00346F5E" w:rsidP="00346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0AE0C861" w14:textId="77777777" w:rsidR="00346F5E" w:rsidRDefault="00346F5E" w:rsidP="00346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1C34F1D9" w14:textId="77777777" w:rsidR="00346F5E" w:rsidRDefault="00346F5E" w:rsidP="00346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24516EAC" w14:textId="77777777" w:rsidR="00AB1EDC" w:rsidRDefault="00346F5E" w:rsidP="00503F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(หน้าที่...............................................)</w:t>
            </w:r>
          </w:p>
          <w:p w14:paraId="6F706A61" w14:textId="17560F63" w:rsidR="002477A0" w:rsidRDefault="002477A0" w:rsidP="00503F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A6ACA" w14:paraId="7A16E762" w14:textId="77777777" w:rsidTr="00960FE5">
        <w:tc>
          <w:tcPr>
            <w:tcW w:w="426" w:type="dxa"/>
          </w:tcPr>
          <w:p w14:paraId="18799293" w14:textId="77777777" w:rsidR="00CA6ACA" w:rsidRDefault="00CA6ACA" w:rsidP="00DD6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5288F8A6" w14:textId="77777777" w:rsidR="00CA6ACA" w:rsidRDefault="00CA6ACA" w:rsidP="00F91108">
            <w:pPr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๔.๒) ภาระงานประสบการณ์การสอน</w:t>
            </w:r>
          </w:p>
          <w:p w14:paraId="6023064F" w14:textId="77777777" w:rsidR="00CA6ACA" w:rsidRDefault="00CA6ACA" w:rsidP="009D6C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6A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๑)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ประสบการณ์การสอนในสถานศึกษาที่สังกัดประเภทเดียวกันกับที่ขอย้าย</w:t>
            </w:r>
          </w:p>
          <w:p w14:paraId="0AF8D4EB" w14:textId="45DE8463" w:rsidR="00CA6ACA" w:rsidRPr="00CA6ACA" w:rsidRDefault="00CA6ACA" w:rsidP="009D6C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๒) ประสบการณ์การสอนในสถานศึกษาที่สังกัดไม่ตรงกับประเภทเดียวกันกับที่ขอย้าย</w:t>
            </w:r>
          </w:p>
        </w:tc>
        <w:tc>
          <w:tcPr>
            <w:tcW w:w="1134" w:type="dxa"/>
          </w:tcPr>
          <w:p w14:paraId="79A4A2C1" w14:textId="77777777" w:rsidR="00CA6ACA" w:rsidRDefault="00CA6ACA" w:rsidP="00613D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(๑๐)</w:t>
            </w:r>
          </w:p>
          <w:p w14:paraId="1E56B806" w14:textId="77777777" w:rsidR="00CA6ACA" w:rsidRPr="00CF0459" w:rsidRDefault="00CA6ACA" w:rsidP="00613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04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  <w:p w14:paraId="17ABFE50" w14:textId="77777777" w:rsidR="00CA6ACA" w:rsidRPr="00CF0459" w:rsidRDefault="00CA6ACA" w:rsidP="00613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0CE1BD" w14:textId="3C48017A" w:rsidR="00CA6ACA" w:rsidRDefault="00CA6ACA" w:rsidP="00613D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04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3261" w:type="dxa"/>
          </w:tcPr>
          <w:p w14:paraId="6584973D" w14:textId="77777777" w:rsidR="0050108F" w:rsidRPr="00737DAA" w:rsidRDefault="0050108F" w:rsidP="0050108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7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เอกสารอ้างอิง ได้แก่</w:t>
            </w:r>
          </w:p>
          <w:p w14:paraId="46B52DA5" w14:textId="77777777" w:rsidR="00BD2178" w:rsidRDefault="00BD2178" w:rsidP="00BD21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71776AFB" w14:textId="77777777" w:rsidR="00BD2178" w:rsidRDefault="00BD2178" w:rsidP="00BD21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6B4E3AE0" w14:textId="77777777" w:rsidR="00BD2178" w:rsidRDefault="00BD2178" w:rsidP="00BD21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3FE6B382" w14:textId="77777777" w:rsidR="00CA6ACA" w:rsidRDefault="00346F5E" w:rsidP="005010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(หน้าที่...............................................)</w:t>
            </w:r>
          </w:p>
          <w:p w14:paraId="143CC324" w14:textId="1D9E2F83" w:rsidR="00411CBF" w:rsidRDefault="00411CBF" w:rsidP="005010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37ABC" w14:paraId="1258DAA4" w14:textId="77777777" w:rsidTr="00960FE5">
        <w:tc>
          <w:tcPr>
            <w:tcW w:w="426" w:type="dxa"/>
          </w:tcPr>
          <w:p w14:paraId="6787969B" w14:textId="47EF69EE" w:rsidR="00737ABC" w:rsidRDefault="00737ABC" w:rsidP="00DD6E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5670" w:type="dxa"/>
          </w:tcPr>
          <w:p w14:paraId="2172438B" w14:textId="77777777" w:rsidR="00737ABC" w:rsidRPr="00393917" w:rsidRDefault="00737ABC" w:rsidP="00737A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การรักษาวินัย คุณธรรม จริยธรรม และจรรยาบรรณวิชาชีพ</w:t>
            </w:r>
          </w:p>
          <w:p w14:paraId="0D7AB268" w14:textId="6C850BA4" w:rsidR="00737ABC" w:rsidRDefault="00737ABC" w:rsidP="00737A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1) </w:t>
            </w:r>
            <w:r w:rsidRPr="00393917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ไม่เคยถูกลงโทษ</w:t>
            </w:r>
          </w:p>
          <w:p w14:paraId="187DBD90" w14:textId="73F203AD" w:rsidR="00737ABC" w:rsidRDefault="00737ABC" w:rsidP="00737A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393917">
              <w:rPr>
                <w:rFonts w:ascii="TH SarabunIT๙" w:hAnsi="TH SarabunIT๙" w:cs="TH SarabunIT๙"/>
                <w:sz w:val="32"/>
                <w:szCs w:val="32"/>
              </w:rPr>
              <w:t>2)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3917">
              <w:rPr>
                <w:rFonts w:ascii="TH SarabunIT๙" w:hAnsi="TH SarabunIT๙" w:cs="TH SarabunIT๙"/>
                <w:sz w:val="32"/>
                <w:szCs w:val="32"/>
                <w:cs/>
              </w:rPr>
              <w:t>เคยถูกลงโทษ</w:t>
            </w:r>
            <w:r w:rsidR="00BD21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ภาคทัณฑ์</w:t>
            </w:r>
            <w:r w:rsidRPr="00393917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2ADE040C" w14:textId="67A615A4" w:rsidR="00BD2178" w:rsidRDefault="00BD2178" w:rsidP="00BD21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393917">
              <w:rPr>
                <w:rFonts w:ascii="TH SarabunIT๙" w:hAnsi="TH SarabunIT๙" w:cs="TH SarabunIT๙"/>
                <w:sz w:val="32"/>
                <w:szCs w:val="32"/>
                <w:cs/>
              </w:rPr>
              <w:t>เคยถูกลงโทษ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ตัดเงินเดือน</w:t>
            </w:r>
          </w:p>
          <w:p w14:paraId="57A99F8F" w14:textId="566B3809" w:rsidR="00BD2178" w:rsidRPr="00CF0459" w:rsidRDefault="00BD2178" w:rsidP="00BD21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39391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3917">
              <w:rPr>
                <w:rFonts w:ascii="TH SarabunIT๙" w:hAnsi="TH SarabunIT๙" w:cs="TH SarabunIT๙"/>
                <w:sz w:val="32"/>
                <w:szCs w:val="32"/>
                <w:cs/>
              </w:rPr>
              <w:t>เคยถูกลงโทษ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ลดเงินเดือน</w:t>
            </w:r>
            <w:r w:rsidRPr="00393917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  <w:tc>
          <w:tcPr>
            <w:tcW w:w="1134" w:type="dxa"/>
          </w:tcPr>
          <w:p w14:paraId="11EE33E1" w14:textId="49FF91B1" w:rsidR="00737ABC" w:rsidRDefault="00CF0459" w:rsidP="00613D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="00BD21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14:paraId="298C6804" w14:textId="77777777" w:rsidR="00CF0459" w:rsidRDefault="00BD2178" w:rsidP="00613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CF0459" w:rsidRPr="00CF045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798E0A11" w14:textId="77777777" w:rsidR="00BD2178" w:rsidRDefault="00BD2178" w:rsidP="00613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215B1654" w14:textId="59252CA7" w:rsidR="00BD2178" w:rsidRPr="00CF0459" w:rsidRDefault="00BD2178" w:rsidP="00613D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61" w:type="dxa"/>
          </w:tcPr>
          <w:p w14:paraId="66482825" w14:textId="77777777" w:rsidR="00737ABC" w:rsidRPr="00737DAA" w:rsidRDefault="00737ABC" w:rsidP="00737A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7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เอกสารอ้างอิง ได้แก่</w:t>
            </w:r>
          </w:p>
          <w:p w14:paraId="1A3AB6D6" w14:textId="77777777" w:rsidR="00BD2178" w:rsidRDefault="00BD2178" w:rsidP="00BD21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7ED1685B" w14:textId="77777777" w:rsidR="00BD2178" w:rsidRDefault="00BD2178" w:rsidP="00BD21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1E07BB1A" w14:textId="77777777" w:rsidR="00BD2178" w:rsidRDefault="00BD2178" w:rsidP="00BD21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628EDECE" w14:textId="77777777" w:rsidR="00737ABC" w:rsidRDefault="00346F5E" w:rsidP="00737A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(หน้าที่...............................................)</w:t>
            </w:r>
          </w:p>
          <w:p w14:paraId="3E746524" w14:textId="61E6F115" w:rsidR="002477A0" w:rsidRDefault="002477A0" w:rsidP="00737A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37ABC" w14:paraId="1909305E" w14:textId="77777777" w:rsidTr="00960FE5">
        <w:tc>
          <w:tcPr>
            <w:tcW w:w="426" w:type="dxa"/>
          </w:tcPr>
          <w:p w14:paraId="102F8B5A" w14:textId="43E84876" w:rsidR="00737ABC" w:rsidRDefault="00737ABC" w:rsidP="00737A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1" w:name="_Hlk155731197"/>
            <w:bookmarkEnd w:id="0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5670" w:type="dxa"/>
          </w:tcPr>
          <w:p w14:paraId="2FA5EAEB" w14:textId="275236D5" w:rsidR="00737ABC" w:rsidRPr="009416E5" w:rsidRDefault="00737ABC" w:rsidP="00737A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16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อายุราชการ</w:t>
            </w:r>
          </w:p>
          <w:p w14:paraId="0B3210D1" w14:textId="03654806" w:rsidR="00737ABC" w:rsidRDefault="00737ABC" w:rsidP="00737A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(1) ตั้งแต่ ๒0 ปีขึ้นไป</w:t>
            </w:r>
          </w:p>
          <w:p w14:paraId="1ABBD46E" w14:textId="022DD692" w:rsidR="00737ABC" w:rsidRDefault="00737ABC" w:rsidP="00737A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(2) ตั้งแต่ 1-๑9 ปี</w:t>
            </w:r>
          </w:p>
          <w:p w14:paraId="51097685" w14:textId="6C6D1405" w:rsidR="00737ABC" w:rsidRPr="000F3DFD" w:rsidRDefault="00737ABC" w:rsidP="00737AB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314A960" w14:textId="77777777" w:rsidR="00737ABC" w:rsidRDefault="00737ABC" w:rsidP="00737A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(10</w:t>
            </w:r>
            <w:r w:rsidRPr="000A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14:paraId="7AB2B8A4" w14:textId="77777777" w:rsidR="00737ABC" w:rsidRDefault="00737ABC" w:rsidP="00737A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10 </w:t>
            </w:r>
          </w:p>
          <w:p w14:paraId="3E431B83" w14:textId="77777777" w:rsidR="00737ABC" w:rsidRDefault="00737ABC" w:rsidP="001F02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ปีละ ๐.๕</w:t>
            </w:r>
          </w:p>
          <w:p w14:paraId="1830130C" w14:textId="1F0737D7" w:rsidR="00737ABC" w:rsidRDefault="00737ABC" w:rsidP="001F02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3261" w:type="dxa"/>
          </w:tcPr>
          <w:p w14:paraId="3C8413E3" w14:textId="77777777" w:rsidR="00737ABC" w:rsidRPr="00737DAA" w:rsidRDefault="00737ABC" w:rsidP="00737A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7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เอกสารอ้างอิง ได้แก่</w:t>
            </w:r>
          </w:p>
          <w:p w14:paraId="23C55FC3" w14:textId="77777777" w:rsidR="00346F5E" w:rsidRDefault="00346F5E" w:rsidP="00346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34E7E8B7" w14:textId="77777777" w:rsidR="00346F5E" w:rsidRDefault="00346F5E" w:rsidP="00346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7E7BEE91" w14:textId="77777777" w:rsidR="00346F5E" w:rsidRDefault="00346F5E" w:rsidP="00346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075AD59D" w14:textId="70DE4ED1" w:rsidR="00DD693C" w:rsidRDefault="00346F5E" w:rsidP="00DD69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(หน้าที่...............................................)</w:t>
            </w:r>
            <w:r w:rsidR="00DD69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ตั้งแต่วันที่.......เดือน............ปี...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DD69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........ถึงวันที่...</w:t>
            </w:r>
            <w:r w:rsidR="00B700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DD69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..เดือน............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DD69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.ปี.............</w:t>
            </w:r>
          </w:p>
          <w:p w14:paraId="77287079" w14:textId="77777777" w:rsidR="00DD693C" w:rsidRDefault="00DD693C" w:rsidP="00DD69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รวมระยะเวลา.......</w:t>
            </w:r>
            <w:r w:rsidR="00346F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....ปี.............เดือน</w:t>
            </w:r>
          </w:p>
          <w:p w14:paraId="0A0FCC69" w14:textId="77777777" w:rsidR="002477A0" w:rsidRDefault="002477A0" w:rsidP="00DD69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4929A9" w14:textId="77777777" w:rsidR="002477A0" w:rsidRDefault="002477A0" w:rsidP="00DD69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AB07AE" w14:textId="77777777" w:rsidR="002477A0" w:rsidRDefault="002477A0" w:rsidP="00DD69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F1F1B" w14:textId="5386FE26" w:rsidR="002477A0" w:rsidRDefault="002477A0" w:rsidP="00DD69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bookmarkEnd w:id="1"/>
      <w:tr w:rsidR="00EE54CF" w:rsidRPr="002E51F3" w14:paraId="700D1C63" w14:textId="77777777" w:rsidTr="00346F5E">
        <w:trPr>
          <w:trHeight w:val="1767"/>
        </w:trPr>
        <w:tc>
          <w:tcPr>
            <w:tcW w:w="426" w:type="dxa"/>
          </w:tcPr>
          <w:p w14:paraId="2869C2DE" w14:textId="77777777" w:rsidR="00EE54CF" w:rsidRPr="002E51F3" w:rsidRDefault="00EE54CF" w:rsidP="00737A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7</w:t>
            </w:r>
          </w:p>
        </w:tc>
        <w:tc>
          <w:tcPr>
            <w:tcW w:w="5670" w:type="dxa"/>
          </w:tcPr>
          <w:p w14:paraId="7C6579EA" w14:textId="3CED6729" w:rsidR="00EE54CF" w:rsidRPr="00D35EB1" w:rsidRDefault="00EE54CF" w:rsidP="00737A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ผลการปฏิบัติงานที่เกิดกับผู้เรียนและสถานศึกษาปัจจุบัน</w:t>
            </w:r>
          </w:p>
          <w:p w14:paraId="7AF108CF" w14:textId="40A28F27" w:rsidR="00EE54CF" w:rsidRDefault="00EE54CF" w:rsidP="00737A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E5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ส่งผลต่อผู้เรียนและสถานศึกษา มากที่สุด</w:t>
            </w:r>
          </w:p>
          <w:p w14:paraId="0BEBF978" w14:textId="375A914D" w:rsidR="00EE54CF" w:rsidRDefault="00EE54CF" w:rsidP="00737A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E5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ส่งผลต่อผู้เรียนและสถานศึกษา มาก</w:t>
            </w:r>
          </w:p>
          <w:p w14:paraId="76CE2544" w14:textId="2885116A" w:rsidR="00EE54CF" w:rsidRDefault="00EE54CF" w:rsidP="00737A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E5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ส่งผลต่อผู้เรียนและสถานศึกษา ปานกลาง</w:t>
            </w:r>
          </w:p>
          <w:p w14:paraId="5D789624" w14:textId="13F9CC34" w:rsidR="00EE54CF" w:rsidRPr="002E51F3" w:rsidRDefault="00EE54CF" w:rsidP="00737A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E5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4) ส่งผลต่อผู้เรียนและสถานศึกษา น้อย</w:t>
            </w:r>
          </w:p>
          <w:p w14:paraId="02DB9204" w14:textId="711B9F4F" w:rsidR="00EE54CF" w:rsidRDefault="00EE54CF" w:rsidP="009D6CE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E5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การเขียนสรุปผลการปฏิบัติงานที่เกิดกับผู้เรียนและสถานศึกษาปัจจุบัน ย้อนหลังไม่เกิน ๓ ปี นับถึงวันสุดท้ายที่กำหนดให้ยื่น</w:t>
            </w:r>
            <w:r w:rsidR="00DD69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คำร้องขอย้ายประจำปี ในแต่ละรอบ โดยมีเนื้อหาความยาวไม่เกิน ๓ หน้า</w:t>
            </w:r>
            <w:r w:rsidR="00DD69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กระดาษ </w:t>
            </w:r>
            <w:r w:rsidR="00DD693C">
              <w:rPr>
                <w:rFonts w:ascii="TH SarabunIT๙" w:hAnsi="TH SarabunIT๙" w:cs="TH SarabunIT๙"/>
                <w:sz w:val="32"/>
                <w:szCs w:val="32"/>
              </w:rPr>
              <w:t>A</w:t>
            </w:r>
            <w:r w:rsidR="00DD69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 ขนาดตัวอักษร </w:t>
            </w:r>
            <w:r w:rsidR="00DD693C" w:rsidRPr="00DD693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ไม่ต่ำกว่า ๑๖ พอยท์</w:t>
            </w:r>
            <w:r w:rsidR="00DD69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โดยเอกสารอ้างอิงแนบท้ายไม่เกิน ๕ หน้า โดยไม่รับพิจารณาเอกสารผ่าน </w:t>
            </w:r>
            <w:r w:rsidR="00DD693C">
              <w:rPr>
                <w:rFonts w:ascii="TH SarabunIT๙" w:hAnsi="TH SarabunIT๙" w:cs="TH SarabunIT๙"/>
                <w:sz w:val="32"/>
                <w:szCs w:val="32"/>
              </w:rPr>
              <w:t>QR Code</w:t>
            </w:r>
          </w:p>
          <w:p w14:paraId="7624C767" w14:textId="6E7D7BBB" w:rsidR="00DD693C" w:rsidRPr="00DD693C" w:rsidRDefault="00DD693C" w:rsidP="00737A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F02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1F02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หากไม่เป็นไปตามที่กำหนดจะไม่รับพิจารณา</w:t>
            </w:r>
          </w:p>
        </w:tc>
        <w:tc>
          <w:tcPr>
            <w:tcW w:w="1134" w:type="dxa"/>
          </w:tcPr>
          <w:p w14:paraId="7C02C2EF" w14:textId="0AE53B1D" w:rsidR="00EE54CF" w:rsidRDefault="00EE54CF" w:rsidP="00737A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(1๕</w:t>
            </w:r>
            <w:r w:rsidRPr="005D24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14:paraId="5FEF2064" w14:textId="17197AB7" w:rsidR="00EE54CF" w:rsidRPr="00EE54CF" w:rsidRDefault="00EE54CF" w:rsidP="00737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54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๑5 </w:t>
            </w:r>
          </w:p>
          <w:p w14:paraId="73BA92DD" w14:textId="4BFC93AC" w:rsidR="00EE54CF" w:rsidRDefault="00EE54CF" w:rsidP="00737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  <w:p w14:paraId="57A10FC3" w14:textId="6C3E7DF5" w:rsidR="00EE54CF" w:rsidRDefault="00EE54CF" w:rsidP="00737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๑๑ </w:t>
            </w:r>
          </w:p>
          <w:p w14:paraId="58E67FD5" w14:textId="3D8B06DA" w:rsidR="00EE54CF" w:rsidRDefault="00EE54CF" w:rsidP="00737A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๙ </w:t>
            </w:r>
          </w:p>
          <w:p w14:paraId="1DC2FFF9" w14:textId="1992C000" w:rsidR="00EE54CF" w:rsidRPr="005D2401" w:rsidRDefault="00EE54CF" w:rsidP="00737A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1" w:type="dxa"/>
          </w:tcPr>
          <w:p w14:paraId="5CE2B505" w14:textId="77777777" w:rsidR="00EE54CF" w:rsidRPr="00737DAA" w:rsidRDefault="00EE54CF" w:rsidP="00737A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7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เอกสารอ้างอิง ได้แก่</w:t>
            </w:r>
          </w:p>
          <w:p w14:paraId="5F00ABD8" w14:textId="77777777" w:rsidR="001F02A3" w:rsidRDefault="001F02A3" w:rsidP="001F02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4BEBC960" w14:textId="77777777" w:rsidR="001F02A3" w:rsidRDefault="001F02A3" w:rsidP="001F02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38A27EFB" w14:textId="77777777" w:rsidR="001F02A3" w:rsidRDefault="001F02A3" w:rsidP="001F02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7FA259FC" w14:textId="77777777" w:rsidR="001F02A3" w:rsidRDefault="001F02A3" w:rsidP="001F02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66382759" w14:textId="77777777" w:rsidR="001F02A3" w:rsidRDefault="001F02A3" w:rsidP="001F02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56281D1C" w14:textId="77777777" w:rsidR="001F02A3" w:rsidRDefault="001F02A3" w:rsidP="001F02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41C0B4FF" w14:textId="77777777" w:rsidR="001F02A3" w:rsidRDefault="001F02A3" w:rsidP="001F02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471AC595" w14:textId="77777777" w:rsidR="001F02A3" w:rsidRDefault="001F02A3" w:rsidP="001F02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5062655C" w14:textId="77777777" w:rsidR="001F02A3" w:rsidRDefault="001F02A3" w:rsidP="001F02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3E4DA175" w14:textId="77777777" w:rsidR="001F02A3" w:rsidRDefault="001F02A3" w:rsidP="001F02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65F38587" w14:textId="77777777" w:rsidR="00EE54CF" w:rsidRDefault="00346F5E" w:rsidP="00737A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(หน้าที่...............................................)</w:t>
            </w:r>
          </w:p>
          <w:p w14:paraId="4C0ED4F8" w14:textId="63A7FF7B" w:rsidR="002477A0" w:rsidRPr="002E51F3" w:rsidRDefault="002477A0" w:rsidP="00737A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37ABC" w:rsidRPr="00191E49" w14:paraId="1E0CC07F" w14:textId="77777777" w:rsidTr="00960FE5">
        <w:tc>
          <w:tcPr>
            <w:tcW w:w="426" w:type="dxa"/>
          </w:tcPr>
          <w:p w14:paraId="7B824BE4" w14:textId="77777777" w:rsidR="00737ABC" w:rsidRPr="00191E49" w:rsidRDefault="00737ABC" w:rsidP="00737A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50A655A6" w14:textId="77777777" w:rsidR="00737ABC" w:rsidRPr="00191E49" w:rsidRDefault="00737ABC" w:rsidP="00737ABC">
            <w:pPr>
              <w:tabs>
                <w:tab w:val="left" w:pos="67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1E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134" w:type="dxa"/>
          </w:tcPr>
          <w:p w14:paraId="1830A9D5" w14:textId="77777777" w:rsidR="00737ABC" w:rsidRPr="00191E49" w:rsidRDefault="00737ABC" w:rsidP="00191E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1E4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3261" w:type="dxa"/>
          </w:tcPr>
          <w:p w14:paraId="1DF012C5" w14:textId="77777777" w:rsidR="00737ABC" w:rsidRPr="00191E49" w:rsidRDefault="00737ABC" w:rsidP="00737A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19775CD2" w14:textId="77777777" w:rsidR="00AE59E0" w:rsidRDefault="00EE54CF" w:rsidP="00AE59E0">
      <w:pPr>
        <w:ind w:left="1134" w:hanging="1134"/>
        <w:rPr>
          <w:rFonts w:ascii="TH SarabunIT๙" w:hAnsi="TH SarabunIT๙" w:cs="TH SarabunIT๙"/>
          <w:sz w:val="32"/>
          <w:szCs w:val="32"/>
        </w:rPr>
      </w:pPr>
      <w:r w:rsidRPr="001F02A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F02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E54CF">
        <w:rPr>
          <w:rFonts w:ascii="TH SarabunIT๙" w:hAnsi="TH SarabunIT๙" w:cs="TH SarabunIT๙" w:hint="cs"/>
          <w:sz w:val="32"/>
          <w:szCs w:val="32"/>
          <w:cs/>
        </w:rPr>
        <w:t>กรณีคะแนนรวม</w:t>
      </w:r>
      <w:r>
        <w:rPr>
          <w:rFonts w:ascii="TH SarabunIT๙" w:hAnsi="TH SarabunIT๙" w:cs="TH SarabunIT๙" w:hint="cs"/>
          <w:sz w:val="32"/>
          <w:szCs w:val="32"/>
          <w:cs/>
        </w:rPr>
        <w:t>ทุกองค์ประกอบ</w:t>
      </w:r>
      <w:r w:rsidR="001F02A3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เท่ากัน ให้พิจารณาลำดับอาวุโสในราชการ </w:t>
      </w:r>
      <w:r w:rsidR="001F02A3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ตามหนังสือสำนักงาน ก.ค.ศ. ที่ ศธ ๐๒๐๖.๖/ว ๒๒ ลงวันที่ ๓๐ กรกฎาคม ๑๕๕๕ </w:t>
      </w:r>
    </w:p>
    <w:p w14:paraId="4D8DE598" w14:textId="77777777" w:rsidR="00AE59E0" w:rsidRDefault="00AE59E0" w:rsidP="00AE59E0">
      <w:pPr>
        <w:ind w:left="1134" w:hanging="1134"/>
        <w:rPr>
          <w:rFonts w:ascii="TH SarabunIT๙" w:hAnsi="TH SarabunIT๙" w:cs="TH SarabunIT๙"/>
          <w:sz w:val="32"/>
          <w:szCs w:val="32"/>
        </w:rPr>
      </w:pPr>
    </w:p>
    <w:p w14:paraId="70B3BF3A" w14:textId="57ADD966" w:rsidR="005D2401" w:rsidRDefault="005D2401" w:rsidP="00AE59E0">
      <w:pPr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ขอรับรองว่าข้อมูลและเอกสารหลักฐานประกอบการพิจารณาข้างต้นเป็นความจริงทุกประการ</w:t>
      </w:r>
    </w:p>
    <w:p w14:paraId="3ABBFBEC" w14:textId="77777777" w:rsidR="005D2401" w:rsidRDefault="005D2401">
      <w:pPr>
        <w:rPr>
          <w:rFonts w:ascii="TH SarabunIT๙" w:hAnsi="TH SarabunIT๙" w:cs="TH SarabunIT๙"/>
          <w:sz w:val="32"/>
          <w:szCs w:val="32"/>
        </w:rPr>
      </w:pPr>
    </w:p>
    <w:p w14:paraId="58BC5D48" w14:textId="77777777" w:rsidR="005D2401" w:rsidRDefault="005D2401" w:rsidP="005D24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53771C" w14:textId="6AABD03F" w:rsidR="005D2401" w:rsidRDefault="00AE59E0" w:rsidP="00AE59E0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D2401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ลงชื่อ....................................................ผู้ยื่นคำร้องขอย้าย</w:t>
      </w:r>
    </w:p>
    <w:p w14:paraId="160D52DA" w14:textId="3C8916F0" w:rsidR="005D2401" w:rsidRDefault="005D2401" w:rsidP="00AE59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(..............................................)</w:t>
      </w:r>
    </w:p>
    <w:p w14:paraId="18303B55" w14:textId="7241C1C3" w:rsidR="005001D0" w:rsidRDefault="005D2401" w:rsidP="00AE59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0D60DFF5" w14:textId="328F9711" w:rsidR="005D2401" w:rsidRPr="00391D25" w:rsidRDefault="0033707B" w:rsidP="00AE59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</w:t>
      </w:r>
      <w:r w:rsidR="00613D10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A542F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1F02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91F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1F02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1F02A3">
        <w:rPr>
          <w:rFonts w:ascii="TH SarabunIT๙" w:hAnsi="TH SarabunIT๙" w:cs="TH SarabunIT๙" w:hint="cs"/>
          <w:sz w:val="32"/>
          <w:szCs w:val="32"/>
          <w:cs/>
        </w:rPr>
        <w:t>2569</w:t>
      </w:r>
    </w:p>
    <w:p w14:paraId="587C76B2" w14:textId="77777777" w:rsidR="007B47BB" w:rsidRDefault="005001D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8140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14:paraId="39E26973" w14:textId="77777777" w:rsidR="007B47BB" w:rsidRDefault="007B47BB" w:rsidP="007B47BB">
      <w:pPr>
        <w:rPr>
          <w:rFonts w:ascii="TH SarabunIT๙" w:hAnsi="TH SarabunIT๙" w:cs="TH SarabunIT๙"/>
          <w:sz w:val="32"/>
          <w:szCs w:val="32"/>
        </w:rPr>
      </w:pPr>
    </w:p>
    <w:sectPr w:rsidR="007B47BB" w:rsidSect="00EE54CF">
      <w:headerReference w:type="default" r:id="rId7"/>
      <w:pgSz w:w="11906" w:h="16838"/>
      <w:pgMar w:top="680" w:right="849" w:bottom="284" w:left="1440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B36DA" w14:textId="77777777" w:rsidR="003E1774" w:rsidRDefault="003E1774" w:rsidP="00DC4CF9">
      <w:pPr>
        <w:spacing w:after="0" w:line="240" w:lineRule="auto"/>
      </w:pPr>
      <w:r>
        <w:separator/>
      </w:r>
    </w:p>
  </w:endnote>
  <w:endnote w:type="continuationSeparator" w:id="0">
    <w:p w14:paraId="0A0DFDD3" w14:textId="77777777" w:rsidR="003E1774" w:rsidRDefault="003E1774" w:rsidP="00DC4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EF961" w14:textId="77777777" w:rsidR="003E1774" w:rsidRDefault="003E1774" w:rsidP="00DC4CF9">
      <w:pPr>
        <w:spacing w:after="0" w:line="240" w:lineRule="auto"/>
      </w:pPr>
      <w:r>
        <w:separator/>
      </w:r>
    </w:p>
  </w:footnote>
  <w:footnote w:type="continuationSeparator" w:id="0">
    <w:p w14:paraId="4F669CE9" w14:textId="77777777" w:rsidR="003E1774" w:rsidRDefault="003E1774" w:rsidP="00DC4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6221010"/>
      <w:docPartObj>
        <w:docPartGallery w:val="Page Numbers (Top of Page)"/>
        <w:docPartUnique/>
      </w:docPartObj>
    </w:sdtPr>
    <w:sdtContent>
      <w:p w14:paraId="024427D1" w14:textId="77777777" w:rsidR="00613D10" w:rsidRDefault="00613D1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69A" w:rsidRPr="0082069A">
          <w:rPr>
            <w:noProof/>
            <w:cs/>
            <w:lang w:val="th-TH"/>
          </w:rPr>
          <w:t>๔</w:t>
        </w:r>
        <w:r>
          <w:fldChar w:fldCharType="end"/>
        </w:r>
      </w:p>
    </w:sdtContent>
  </w:sdt>
  <w:p w14:paraId="0BB82FBB" w14:textId="77777777" w:rsidR="00DC4CF9" w:rsidRDefault="00DC4CF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9EF"/>
    <w:rsid w:val="000054E7"/>
    <w:rsid w:val="00051FDF"/>
    <w:rsid w:val="000A092E"/>
    <w:rsid w:val="000B43F9"/>
    <w:rsid w:val="000F2ECB"/>
    <w:rsid w:val="000F3DFD"/>
    <w:rsid w:val="000F403F"/>
    <w:rsid w:val="000F7AF0"/>
    <w:rsid w:val="0010234E"/>
    <w:rsid w:val="0013156D"/>
    <w:rsid w:val="0014151E"/>
    <w:rsid w:val="001417F2"/>
    <w:rsid w:val="00161281"/>
    <w:rsid w:val="00191E49"/>
    <w:rsid w:val="001B18B2"/>
    <w:rsid w:val="001F02A3"/>
    <w:rsid w:val="00223ABA"/>
    <w:rsid w:val="002477A0"/>
    <w:rsid w:val="00274191"/>
    <w:rsid w:val="00286C8B"/>
    <w:rsid w:val="00292B47"/>
    <w:rsid w:val="002A32EE"/>
    <w:rsid w:val="002B7F87"/>
    <w:rsid w:val="002D3BF0"/>
    <w:rsid w:val="002E27E6"/>
    <w:rsid w:val="002E53F0"/>
    <w:rsid w:val="002F22C0"/>
    <w:rsid w:val="002F4A97"/>
    <w:rsid w:val="0033707B"/>
    <w:rsid w:val="00337FD8"/>
    <w:rsid w:val="00340500"/>
    <w:rsid w:val="00346F5E"/>
    <w:rsid w:val="00356491"/>
    <w:rsid w:val="00393917"/>
    <w:rsid w:val="003A2D74"/>
    <w:rsid w:val="003D0716"/>
    <w:rsid w:val="003D1FE6"/>
    <w:rsid w:val="003E1774"/>
    <w:rsid w:val="003E2B25"/>
    <w:rsid w:val="003E5CC4"/>
    <w:rsid w:val="003F40FC"/>
    <w:rsid w:val="004036F7"/>
    <w:rsid w:val="00411CBF"/>
    <w:rsid w:val="00415612"/>
    <w:rsid w:val="00426369"/>
    <w:rsid w:val="0045091F"/>
    <w:rsid w:val="0048140F"/>
    <w:rsid w:val="004A54D0"/>
    <w:rsid w:val="004D6C4D"/>
    <w:rsid w:val="004F10F1"/>
    <w:rsid w:val="004F2321"/>
    <w:rsid w:val="005001D0"/>
    <w:rsid w:val="0050108F"/>
    <w:rsid w:val="00503F10"/>
    <w:rsid w:val="00534E49"/>
    <w:rsid w:val="0054020F"/>
    <w:rsid w:val="0055138F"/>
    <w:rsid w:val="005548DC"/>
    <w:rsid w:val="005711B9"/>
    <w:rsid w:val="005726DC"/>
    <w:rsid w:val="00590BAB"/>
    <w:rsid w:val="005A4055"/>
    <w:rsid w:val="005D2401"/>
    <w:rsid w:val="005E5185"/>
    <w:rsid w:val="005F7921"/>
    <w:rsid w:val="00613D10"/>
    <w:rsid w:val="006644D5"/>
    <w:rsid w:val="00686EB6"/>
    <w:rsid w:val="006A7D66"/>
    <w:rsid w:val="006F0024"/>
    <w:rsid w:val="006F3851"/>
    <w:rsid w:val="006F68BA"/>
    <w:rsid w:val="00701865"/>
    <w:rsid w:val="007174FD"/>
    <w:rsid w:val="007279EF"/>
    <w:rsid w:val="007301E4"/>
    <w:rsid w:val="00737ABC"/>
    <w:rsid w:val="00737DAA"/>
    <w:rsid w:val="00743750"/>
    <w:rsid w:val="00762687"/>
    <w:rsid w:val="007A77FE"/>
    <w:rsid w:val="007B3764"/>
    <w:rsid w:val="007B47BB"/>
    <w:rsid w:val="007C562C"/>
    <w:rsid w:val="007F58D9"/>
    <w:rsid w:val="00806739"/>
    <w:rsid w:val="008154B5"/>
    <w:rsid w:val="008170CF"/>
    <w:rsid w:val="0082069A"/>
    <w:rsid w:val="00826991"/>
    <w:rsid w:val="008358DC"/>
    <w:rsid w:val="00854A5E"/>
    <w:rsid w:val="00866D83"/>
    <w:rsid w:val="0088666B"/>
    <w:rsid w:val="00890949"/>
    <w:rsid w:val="00892056"/>
    <w:rsid w:val="00894DFF"/>
    <w:rsid w:val="008A13C0"/>
    <w:rsid w:val="008D2977"/>
    <w:rsid w:val="008D6F0D"/>
    <w:rsid w:val="00900BC3"/>
    <w:rsid w:val="00914285"/>
    <w:rsid w:val="009416E5"/>
    <w:rsid w:val="00960FE5"/>
    <w:rsid w:val="009C310C"/>
    <w:rsid w:val="009D6CEA"/>
    <w:rsid w:val="00A1488D"/>
    <w:rsid w:val="00A52701"/>
    <w:rsid w:val="00A567DA"/>
    <w:rsid w:val="00A87C52"/>
    <w:rsid w:val="00AA542F"/>
    <w:rsid w:val="00AB1272"/>
    <w:rsid w:val="00AB1EDC"/>
    <w:rsid w:val="00AC0721"/>
    <w:rsid w:val="00AC24A1"/>
    <w:rsid w:val="00AE59E0"/>
    <w:rsid w:val="00B04D34"/>
    <w:rsid w:val="00B10E77"/>
    <w:rsid w:val="00B700A6"/>
    <w:rsid w:val="00B90344"/>
    <w:rsid w:val="00BA6629"/>
    <w:rsid w:val="00BB7E8B"/>
    <w:rsid w:val="00BD2178"/>
    <w:rsid w:val="00C0282E"/>
    <w:rsid w:val="00C0627D"/>
    <w:rsid w:val="00C44408"/>
    <w:rsid w:val="00CA1270"/>
    <w:rsid w:val="00CA6ACA"/>
    <w:rsid w:val="00CB368F"/>
    <w:rsid w:val="00CB7D43"/>
    <w:rsid w:val="00CF0459"/>
    <w:rsid w:val="00CF1CE6"/>
    <w:rsid w:val="00D14374"/>
    <w:rsid w:val="00D31F29"/>
    <w:rsid w:val="00D35EB1"/>
    <w:rsid w:val="00D52C0F"/>
    <w:rsid w:val="00D7722C"/>
    <w:rsid w:val="00D921F4"/>
    <w:rsid w:val="00DB0D56"/>
    <w:rsid w:val="00DC0070"/>
    <w:rsid w:val="00DC09B2"/>
    <w:rsid w:val="00DC0C41"/>
    <w:rsid w:val="00DC4CF9"/>
    <w:rsid w:val="00DD693C"/>
    <w:rsid w:val="00DD6EA0"/>
    <w:rsid w:val="00E0625A"/>
    <w:rsid w:val="00E23172"/>
    <w:rsid w:val="00E33ADC"/>
    <w:rsid w:val="00E44B33"/>
    <w:rsid w:val="00E65413"/>
    <w:rsid w:val="00E8306D"/>
    <w:rsid w:val="00EE3C4F"/>
    <w:rsid w:val="00EE54CF"/>
    <w:rsid w:val="00F04999"/>
    <w:rsid w:val="00F543DE"/>
    <w:rsid w:val="00F91108"/>
    <w:rsid w:val="00FB2971"/>
    <w:rsid w:val="00FC4412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E917D"/>
  <w15:docId w15:val="{BB8563FC-CCAA-4F56-9DD0-07FEDEED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79EF"/>
    <w:pPr>
      <w:spacing w:after="0" w:line="240" w:lineRule="auto"/>
    </w:pPr>
  </w:style>
  <w:style w:type="table" w:styleId="a4">
    <w:name w:val="Table Grid"/>
    <w:basedOn w:val="a1"/>
    <w:uiPriority w:val="39"/>
    <w:rsid w:val="00E44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772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58D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358DC"/>
    <w:rPr>
      <w:rFonts w:ascii="Leelawadee" w:hAnsi="Leelawadee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DC4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DC4CF9"/>
  </w:style>
  <w:style w:type="paragraph" w:styleId="aa">
    <w:name w:val="footer"/>
    <w:basedOn w:val="a"/>
    <w:link w:val="ab"/>
    <w:uiPriority w:val="99"/>
    <w:unhideWhenUsed/>
    <w:rsid w:val="00DC4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DC4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2B506-7719-45F7-81EF-E6F335E4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chaon</dc:creator>
  <cp:lastModifiedBy>ADVS 2022</cp:lastModifiedBy>
  <cp:revision>33</cp:revision>
  <cp:lastPrinted>2026-06-29T03:16:00Z</cp:lastPrinted>
  <dcterms:created xsi:type="dcterms:W3CDTF">2024-06-30T07:27:00Z</dcterms:created>
  <dcterms:modified xsi:type="dcterms:W3CDTF">2026-06-29T03:20:00Z</dcterms:modified>
</cp:coreProperties>
</file>